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3E" w:rsidRPr="0057333E" w:rsidRDefault="0057333E" w:rsidP="005733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57333E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Bingo de Gente</w:t>
      </w:r>
    </w:p>
    <w:bookmarkEnd w:id="0"/>
    <w:p w:rsid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57333E" w:rsidRP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57333E">
        <w:rPr>
          <w:rFonts w:ascii="CenturyGothic" w:hAnsi="CenturyGothic" w:cs="CenturyGothic"/>
          <w:color w:val="000000"/>
          <w:sz w:val="20"/>
          <w:szCs w:val="20"/>
          <w:lang w:val="es-DO"/>
        </w:rPr>
        <w:t>Material: Cartas de Bingo y Lápices</w:t>
      </w:r>
    </w:p>
    <w:p w:rsid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57333E" w:rsidRP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57333E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gente: 5+</w:t>
      </w:r>
    </w:p>
    <w:p w:rsid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57333E" w:rsidRP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57333E">
        <w:rPr>
          <w:rFonts w:ascii="CenturyGothic" w:hAnsi="CenturyGothic" w:cs="CenturyGothic"/>
          <w:color w:val="000000"/>
          <w:sz w:val="20"/>
          <w:szCs w:val="20"/>
          <w:lang w:val="es-DO"/>
        </w:rPr>
        <w:t>Tiempo: 30 minutos</w:t>
      </w:r>
    </w:p>
    <w:p w:rsid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57333E">
        <w:rPr>
          <w:rFonts w:ascii="CenturyGothic" w:hAnsi="CenturyGothic" w:cs="CenturyGothic"/>
          <w:color w:val="000000"/>
          <w:sz w:val="20"/>
          <w:szCs w:val="20"/>
          <w:lang w:val="es-DO"/>
        </w:rPr>
        <w:t>Descripción:</w:t>
      </w:r>
    </w:p>
    <w:p w:rsid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305DF2" w:rsidRPr="0057333E" w:rsidRDefault="0057333E" w:rsidP="0057333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57333E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Da las cartas de bingo y un lápiz a cada partici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pante. Pide a los participantes </w:t>
      </w:r>
      <w:r w:rsidRPr="0057333E">
        <w:rPr>
          <w:rFonts w:ascii="CenturyGothic" w:hAnsi="CenturyGothic" w:cs="CenturyGothic"/>
          <w:color w:val="000000"/>
          <w:sz w:val="20"/>
          <w:szCs w:val="20"/>
          <w:lang w:val="es-DO"/>
        </w:rPr>
        <w:t>hablar con los otros participantes y buscar personas que t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ienen las características en la </w:t>
      </w:r>
      <w:r w:rsidRPr="0057333E">
        <w:rPr>
          <w:rFonts w:ascii="CenturyGothic" w:hAnsi="CenturyGothic" w:cs="CenturyGothic"/>
          <w:color w:val="000000"/>
          <w:sz w:val="20"/>
          <w:szCs w:val="20"/>
          <w:lang w:val="es-DO"/>
        </w:rPr>
        <w:t>carta. Los participantes que tiene la característica necesit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an firmar su nombre en la caja. </w:t>
      </w:r>
      <w:proofErr w:type="gramStart"/>
      <w:r w:rsidRPr="0057333E">
        <w:rPr>
          <w:rFonts w:ascii="CenturyGothic" w:hAnsi="CenturyGothic" w:cs="CenturyGothic"/>
          <w:color w:val="000000"/>
          <w:sz w:val="20"/>
          <w:szCs w:val="20"/>
          <w:lang w:val="es-DO"/>
        </w:rPr>
        <w:t>La primera persona a llenar 5 cajas en un línea vertical o hori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>zontal necesita gritar BINGO!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Y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</w:rPr>
        <w:t>él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</w:rPr>
        <w:t>gana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</w:rPr>
        <w:t xml:space="preserve"> el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</w:rPr>
        <w:t>juego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</w:rPr>
        <w:t>.</w:t>
      </w:r>
    </w:p>
    <w:p w:rsidR="0057333E" w:rsidRDefault="0057333E" w:rsidP="0057333E">
      <w:pPr>
        <w:rPr>
          <w:rFonts w:ascii="CenturyGothic" w:hAnsi="CenturyGothic" w:cs="CenturyGothic"/>
          <w:color w:val="000000"/>
          <w:sz w:val="20"/>
          <w:szCs w:val="20"/>
        </w:rPr>
      </w:pPr>
    </w:p>
    <w:p w:rsidR="0057333E" w:rsidRDefault="0057333E" w:rsidP="005733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31115</wp:posOffset>
            </wp:positionV>
            <wp:extent cx="4629150" cy="3940175"/>
            <wp:effectExtent l="0" t="0" r="0" b="3175"/>
            <wp:wrapTight wrapText="bothSides">
              <wp:wrapPolygon edited="0">
                <wp:start x="0" y="0"/>
                <wp:lineTo x="0" y="21513"/>
                <wp:lineTo x="21511" y="2151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0" t="18993" r="36645" b="7122"/>
                    <a:stretch/>
                  </pic:blipFill>
                  <pic:spPr bwMode="auto">
                    <a:xfrm>
                      <a:off x="0" y="0"/>
                      <a:ext cx="4629150" cy="394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/>
    <w:p w:rsidR="0057333E" w:rsidRDefault="0057333E" w:rsidP="0057333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12700</wp:posOffset>
            </wp:positionV>
            <wp:extent cx="5156200" cy="4427607"/>
            <wp:effectExtent l="0" t="0" r="6350" b="0"/>
            <wp:wrapTight wrapText="bothSides">
              <wp:wrapPolygon edited="0">
                <wp:start x="0" y="0"/>
                <wp:lineTo x="0" y="21470"/>
                <wp:lineTo x="21547" y="21470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1" t="19373" r="36004" b="5603"/>
                    <a:stretch/>
                  </pic:blipFill>
                  <pic:spPr bwMode="auto">
                    <a:xfrm>
                      <a:off x="0" y="0"/>
                      <a:ext cx="5156200" cy="442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33E" w:rsidRPr="0057333E" w:rsidRDefault="0057333E" w:rsidP="0057333E"/>
    <w:sectPr w:rsidR="0057333E" w:rsidRPr="0057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000943"/>
    <w:rsid w:val="001556B4"/>
    <w:rsid w:val="00305DF2"/>
    <w:rsid w:val="00431E61"/>
    <w:rsid w:val="0057333E"/>
    <w:rsid w:val="006047C6"/>
    <w:rsid w:val="00613842"/>
    <w:rsid w:val="007F6FC1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D7A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2016-10-26T15:46:00Z</dcterms:created>
  <dcterms:modified xsi:type="dcterms:W3CDTF">2016-10-26T15:46:00Z</dcterms:modified>
</cp:coreProperties>
</file>